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463B" w14:textId="71F675BE" w:rsidR="00116105" w:rsidRPr="00CF737F" w:rsidRDefault="12DD0BA3" w:rsidP="12DD0BA3">
      <w:pPr>
        <w:rPr>
          <w:rFonts w:eastAsia="MS Mincho"/>
          <w:b/>
          <w:bCs/>
          <w:sz w:val="28"/>
          <w:szCs w:val="28"/>
          <w:lang w:eastAsia="nb-NO"/>
        </w:rPr>
      </w:pPr>
      <w:r w:rsidRPr="12DD0BA3">
        <w:rPr>
          <w:rFonts w:eastAsia="MS Mincho"/>
          <w:b/>
          <w:bCs/>
          <w:sz w:val="28"/>
          <w:szCs w:val="28"/>
          <w:lang w:eastAsia="nb-NO"/>
        </w:rPr>
        <w:t>Plan for pedagogisk praksis for studenter på P</w:t>
      </w:r>
      <w:r w:rsidR="00CF737F">
        <w:rPr>
          <w:rFonts w:eastAsia="MS Mincho"/>
          <w:b/>
          <w:bCs/>
          <w:sz w:val="28"/>
          <w:szCs w:val="28"/>
          <w:lang w:eastAsia="nb-NO"/>
        </w:rPr>
        <w:t>PF – praktisk pedagogikk</w:t>
      </w:r>
      <w:r w:rsidR="00942290">
        <w:rPr>
          <w:rFonts w:eastAsia="MS Mincho"/>
          <w:b/>
          <w:bCs/>
          <w:sz w:val="28"/>
          <w:szCs w:val="28"/>
          <w:lang w:eastAsia="nb-NO"/>
        </w:rPr>
        <w:t xml:space="preserve"> for fagskolen</w:t>
      </w:r>
    </w:p>
    <w:p w14:paraId="39CB01E7" w14:textId="518D3341" w:rsidR="00523ABF" w:rsidRDefault="000701D0" w:rsidP="12DD0BA3">
      <w:pPr>
        <w:rPr>
          <w:sz w:val="24"/>
          <w:szCs w:val="24"/>
        </w:rPr>
      </w:pPr>
      <w:r>
        <w:rPr>
          <w:sz w:val="24"/>
          <w:szCs w:val="24"/>
        </w:rPr>
        <w:t>Digitalt u</w:t>
      </w:r>
      <w:r w:rsidR="12DD0BA3" w:rsidRPr="12DD0BA3">
        <w:rPr>
          <w:sz w:val="24"/>
          <w:szCs w:val="24"/>
        </w:rPr>
        <w:t xml:space="preserve">tfylt </w:t>
      </w:r>
      <w:r w:rsidR="00560BCF">
        <w:rPr>
          <w:sz w:val="24"/>
          <w:szCs w:val="24"/>
        </w:rPr>
        <w:t xml:space="preserve">og fysisk signert </w:t>
      </w:r>
      <w:r w:rsidR="12DD0BA3" w:rsidRPr="12DD0BA3">
        <w:rPr>
          <w:sz w:val="24"/>
          <w:szCs w:val="24"/>
        </w:rPr>
        <w:t xml:space="preserve">plan skal leveres </w:t>
      </w:r>
      <w:r w:rsidR="00560BCF">
        <w:rPr>
          <w:sz w:val="24"/>
          <w:szCs w:val="24"/>
        </w:rPr>
        <w:t xml:space="preserve">som </w:t>
      </w:r>
      <w:proofErr w:type="spellStart"/>
      <w:r w:rsidR="00560BCF">
        <w:rPr>
          <w:sz w:val="24"/>
          <w:szCs w:val="24"/>
        </w:rPr>
        <w:t>pdf</w:t>
      </w:r>
      <w:proofErr w:type="spellEnd"/>
      <w:r w:rsidR="00560BCF">
        <w:rPr>
          <w:sz w:val="24"/>
          <w:szCs w:val="24"/>
        </w:rPr>
        <w:t xml:space="preserve">-fil på anvist sted </w:t>
      </w:r>
      <w:r w:rsidR="12DD0BA3" w:rsidRPr="12DD0BA3">
        <w:rPr>
          <w:sz w:val="24"/>
          <w:szCs w:val="24"/>
        </w:rPr>
        <w:t>i Canvas innen praksis</w:t>
      </w:r>
      <w:r w:rsidR="00560BCF">
        <w:rPr>
          <w:sz w:val="24"/>
          <w:szCs w:val="24"/>
        </w:rPr>
        <w:t>oppstart</w:t>
      </w:r>
      <w:r w:rsidR="12DD0BA3" w:rsidRPr="12DD0BA3">
        <w:rPr>
          <w:sz w:val="24"/>
          <w:szCs w:val="24"/>
        </w:rPr>
        <w:t>. Planen skal godkjennes av OsloMet-lærer før praksisperioden blir endelig vurdert.</w:t>
      </w:r>
      <w:r w:rsidR="12DD0BA3" w:rsidRPr="12DD0BA3">
        <w:rPr>
          <w:i/>
          <w:iCs/>
          <w:sz w:val="24"/>
          <w:szCs w:val="24"/>
        </w:rPr>
        <w:t xml:space="preserve"> </w:t>
      </w:r>
      <w:r w:rsidR="12DD0BA3" w:rsidRPr="12DD0BA3">
        <w:rPr>
          <w:sz w:val="24"/>
          <w:szCs w:val="24"/>
        </w:rPr>
        <w:t>Praksis</w:t>
      </w:r>
      <w:r w:rsidR="00560BCF">
        <w:rPr>
          <w:sz w:val="24"/>
          <w:szCs w:val="24"/>
        </w:rPr>
        <w:t xml:space="preserve"> skal</w:t>
      </w:r>
      <w:r w:rsidR="12DD0BA3" w:rsidRPr="12DD0BA3">
        <w:rPr>
          <w:sz w:val="24"/>
          <w:szCs w:val="24"/>
        </w:rPr>
        <w:t xml:space="preserve"> legges til andre dager enn </w:t>
      </w:r>
      <w:r w:rsidR="00560BCF">
        <w:rPr>
          <w:sz w:val="24"/>
          <w:szCs w:val="24"/>
        </w:rPr>
        <w:t xml:space="preserve">studiets </w:t>
      </w:r>
      <w:r w:rsidR="12DD0BA3" w:rsidRPr="12DD0BA3">
        <w:rPr>
          <w:sz w:val="24"/>
          <w:szCs w:val="24"/>
        </w:rPr>
        <w:t>undervisning</w:t>
      </w:r>
      <w:r w:rsidR="00560BCF">
        <w:rPr>
          <w:sz w:val="24"/>
          <w:szCs w:val="24"/>
        </w:rPr>
        <w:t>sdager</w:t>
      </w:r>
      <w:r w:rsidR="12DD0BA3" w:rsidRPr="12DD0BA3">
        <w:rPr>
          <w:sz w:val="24"/>
          <w:szCs w:val="24"/>
        </w:rPr>
        <w:t>.</w:t>
      </w:r>
      <w:r w:rsidR="005758AE">
        <w:rPr>
          <w:sz w:val="24"/>
          <w:szCs w:val="24"/>
        </w:rPr>
        <w:t xml:space="preserve"> En plan per emne.</w:t>
      </w:r>
    </w:p>
    <w:p w14:paraId="3C14C4CC" w14:textId="77777777" w:rsidR="00B84DB4" w:rsidRDefault="00B84DB4" w:rsidP="00D32CD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2096"/>
        <w:gridCol w:w="1786"/>
        <w:gridCol w:w="1536"/>
        <w:gridCol w:w="4898"/>
        <w:gridCol w:w="2578"/>
      </w:tblGrid>
      <w:tr w:rsidR="000701D0" w14:paraId="2F454E09" w14:textId="77777777" w:rsidTr="000701D0">
        <w:tc>
          <w:tcPr>
            <w:tcW w:w="3539" w:type="dxa"/>
            <w:gridSpan w:val="2"/>
          </w:tcPr>
          <w:p w14:paraId="296AB87C" w14:textId="7DA36C96" w:rsidR="000701D0" w:rsidRPr="008537DD" w:rsidRDefault="000701D0" w:rsidP="00D32CD5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 xml:space="preserve">PPF del (1 eller 2): </w:t>
            </w:r>
          </w:p>
        </w:tc>
        <w:tc>
          <w:tcPr>
            <w:tcW w:w="3119" w:type="dxa"/>
            <w:gridSpan w:val="2"/>
          </w:tcPr>
          <w:p w14:paraId="37077296" w14:textId="77777777" w:rsidR="000701D0" w:rsidRDefault="000701D0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Emne (1 eller 2): </w:t>
            </w:r>
          </w:p>
        </w:tc>
        <w:tc>
          <w:tcPr>
            <w:tcW w:w="4961" w:type="dxa"/>
          </w:tcPr>
          <w:p w14:paraId="345CDD7C" w14:textId="1EEDE913" w:rsidR="000701D0" w:rsidRDefault="000701D0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Semester (f. eks. høst </w:t>
            </w:r>
            <w:r w:rsidR="005758AE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20): </w:t>
            </w:r>
          </w:p>
        </w:tc>
        <w:tc>
          <w:tcPr>
            <w:tcW w:w="2601" w:type="dxa"/>
            <w:vMerge w:val="restart"/>
          </w:tcPr>
          <w:p w14:paraId="69A9B9AF" w14:textId="77777777" w:rsidR="000701D0" w:rsidRDefault="000701D0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Praksissted:</w:t>
            </w:r>
          </w:p>
        </w:tc>
      </w:tr>
      <w:tr w:rsidR="00560BCF" w14:paraId="56B7DF74" w14:textId="77777777" w:rsidTr="000701D0">
        <w:tc>
          <w:tcPr>
            <w:tcW w:w="1413" w:type="dxa"/>
            <w:shd w:val="clear" w:color="auto" w:fill="D9D9D9" w:themeFill="background1" w:themeFillShade="D9"/>
          </w:tcPr>
          <w:p w14:paraId="6445D53D" w14:textId="77777777" w:rsidR="00560BCF" w:rsidRPr="008537DD" w:rsidRDefault="00560BCF" w:rsidP="00560BCF">
            <w:pPr>
              <w:rPr>
                <w:b/>
                <w:bCs/>
              </w:rPr>
            </w:pPr>
          </w:p>
        </w:tc>
        <w:tc>
          <w:tcPr>
            <w:tcW w:w="3940" w:type="dxa"/>
            <w:gridSpan w:val="2"/>
          </w:tcPr>
          <w:p w14:paraId="6612795F" w14:textId="794FA6B3" w:rsidR="00560BCF" w:rsidRPr="008537DD" w:rsidRDefault="00560BCF" w:rsidP="00560BCF">
            <w:pPr>
              <w:rPr>
                <w:rFonts w:cstheme="minorHAnsi"/>
                <w:b/>
              </w:rPr>
            </w:pPr>
            <w:r w:rsidRPr="008537DD">
              <w:rPr>
                <w:rFonts w:cstheme="minorHAnsi"/>
                <w:b/>
              </w:rPr>
              <w:t>Navn</w:t>
            </w:r>
          </w:p>
        </w:tc>
        <w:tc>
          <w:tcPr>
            <w:tcW w:w="1305" w:type="dxa"/>
          </w:tcPr>
          <w:p w14:paraId="6DC72726" w14:textId="2D766D90" w:rsidR="00560BCF" w:rsidRDefault="00560BCF" w:rsidP="00560B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</w:t>
            </w:r>
            <w:r w:rsidR="000701D0">
              <w:rPr>
                <w:rFonts w:cstheme="minorHAnsi"/>
                <w:b/>
              </w:rPr>
              <w:t>nummer</w:t>
            </w:r>
          </w:p>
        </w:tc>
        <w:tc>
          <w:tcPr>
            <w:tcW w:w="4961" w:type="dxa"/>
          </w:tcPr>
          <w:p w14:paraId="0C35BD64" w14:textId="472ABADF" w:rsidR="00560BCF" w:rsidRDefault="00560BCF" w:rsidP="00560B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Epostadresse</w:t>
            </w:r>
          </w:p>
        </w:tc>
        <w:tc>
          <w:tcPr>
            <w:tcW w:w="2601" w:type="dxa"/>
            <w:vMerge/>
          </w:tcPr>
          <w:p w14:paraId="04AF5E0E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</w:tr>
      <w:tr w:rsidR="00560BCF" w14:paraId="3C4CAB5D" w14:textId="77777777" w:rsidTr="000701D0">
        <w:tc>
          <w:tcPr>
            <w:tcW w:w="1413" w:type="dxa"/>
          </w:tcPr>
          <w:p w14:paraId="10CF727C" w14:textId="580D3461" w:rsidR="00560BCF" w:rsidRDefault="00560BCF" w:rsidP="00560B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</w:t>
            </w:r>
            <w:r w:rsidR="000701D0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  <w:gridSpan w:val="2"/>
          </w:tcPr>
          <w:p w14:paraId="0167AFE7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  <w:tc>
          <w:tcPr>
            <w:tcW w:w="1305" w:type="dxa"/>
          </w:tcPr>
          <w:p w14:paraId="01D3F4E2" w14:textId="5BA384B9" w:rsidR="00560BCF" w:rsidRDefault="00560BCF" w:rsidP="00560BCF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3B662BEA" w14:textId="77777777" w:rsidR="00560BCF" w:rsidRDefault="00560BCF" w:rsidP="00560BCF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601" w:type="dxa"/>
            <w:vMerge/>
            <w:vAlign w:val="center"/>
          </w:tcPr>
          <w:p w14:paraId="59AF7C9E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</w:tr>
      <w:tr w:rsidR="00560BCF" w14:paraId="0E467EB9" w14:textId="77777777" w:rsidTr="000701D0">
        <w:tc>
          <w:tcPr>
            <w:tcW w:w="1413" w:type="dxa"/>
          </w:tcPr>
          <w:p w14:paraId="6456F330" w14:textId="0D9F54A5" w:rsidR="00560BCF" w:rsidRDefault="00560BCF" w:rsidP="00560BC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Praksislærer</w:t>
            </w:r>
            <w:r w:rsidR="000701D0">
              <w:rPr>
                <w:rFonts w:cstheme="minorHAnsi"/>
                <w:b/>
              </w:rPr>
              <w:t>:</w:t>
            </w:r>
          </w:p>
        </w:tc>
        <w:tc>
          <w:tcPr>
            <w:tcW w:w="3940" w:type="dxa"/>
            <w:gridSpan w:val="2"/>
          </w:tcPr>
          <w:p w14:paraId="76BC618F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  <w:tc>
          <w:tcPr>
            <w:tcW w:w="1305" w:type="dxa"/>
          </w:tcPr>
          <w:p w14:paraId="33F7A515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  <w:tc>
          <w:tcPr>
            <w:tcW w:w="4961" w:type="dxa"/>
          </w:tcPr>
          <w:p w14:paraId="3E84F377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vMerge/>
          </w:tcPr>
          <w:p w14:paraId="0D7CF819" w14:textId="77777777" w:rsidR="00560BCF" w:rsidRDefault="00560BCF" w:rsidP="00560BCF">
            <w:pPr>
              <w:rPr>
                <w:rFonts w:cstheme="minorHAnsi"/>
                <w:b/>
              </w:rPr>
            </w:pPr>
          </w:p>
        </w:tc>
      </w:tr>
    </w:tbl>
    <w:p w14:paraId="4178360E" w14:textId="77777777" w:rsidR="00C47D14" w:rsidRPr="00E233CF" w:rsidRDefault="008D5F19" w:rsidP="00D32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63"/>
        <w:gridCol w:w="2948"/>
        <w:gridCol w:w="2126"/>
        <w:gridCol w:w="3856"/>
        <w:gridCol w:w="1701"/>
        <w:gridCol w:w="1814"/>
      </w:tblGrid>
      <w:tr w:rsidR="00B84DB4" w:rsidRPr="00E233CF" w14:paraId="56A8C962" w14:textId="77777777" w:rsidTr="000701D0">
        <w:trPr>
          <w:trHeight w:val="601"/>
          <w:tblHeader/>
        </w:trPr>
        <w:tc>
          <w:tcPr>
            <w:tcW w:w="851" w:type="dxa"/>
            <w:gridSpan w:val="2"/>
            <w:vMerge w:val="restart"/>
            <w:shd w:val="clear" w:color="auto" w:fill="D9D9D9" w:themeFill="background1" w:themeFillShade="D9"/>
          </w:tcPr>
          <w:p w14:paraId="3BBE8F6D" w14:textId="77777777" w:rsidR="00B84DB4" w:rsidRDefault="00B84DB4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Dag nr.</w:t>
            </w:r>
          </w:p>
          <w:p w14:paraId="1891285C" w14:textId="77777777" w:rsidR="007D07FF" w:rsidRDefault="007D07FF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13C60A25" w14:textId="77777777" w:rsidR="00C37C61" w:rsidRPr="00E233CF" w:rsidRDefault="00C37C61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Uke nr.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</w:tcPr>
          <w:p w14:paraId="2F7FF42D" w14:textId="3AED3546" w:rsidR="00B84DB4" w:rsidRPr="00E233CF" w:rsidRDefault="00B84DB4" w:rsidP="00E233CF">
            <w:pPr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Dato</w:t>
            </w:r>
            <w:r>
              <w:rPr>
                <w:rFonts w:cstheme="minorHAnsi"/>
                <w:b/>
                <w:sz w:val="20"/>
                <w:szCs w:val="20"/>
              </w:rPr>
              <w:t xml:space="preserve"> og antall u</w:t>
            </w:r>
            <w:r w:rsidR="000701D0">
              <w:rPr>
                <w:rFonts w:cstheme="minorHAnsi"/>
                <w:b/>
                <w:sz w:val="20"/>
                <w:szCs w:val="20"/>
              </w:rPr>
              <w:t>ndervis</w:t>
            </w:r>
            <w:r w:rsidR="000701D0">
              <w:rPr>
                <w:rFonts w:cstheme="minorHAnsi"/>
                <w:b/>
                <w:sz w:val="20"/>
                <w:szCs w:val="20"/>
              </w:rPr>
              <w:softHyphen/>
              <w:t>nings</w:t>
            </w:r>
            <w:r>
              <w:rPr>
                <w:rFonts w:cstheme="minorHAnsi"/>
                <w:b/>
                <w:sz w:val="20"/>
                <w:szCs w:val="20"/>
              </w:rPr>
              <w:t>timer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5AC727CE" w14:textId="40B6FC9F" w:rsidR="00B84DB4" w:rsidRPr="00E233CF" w:rsidRDefault="12DD0BA3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Innhold i studentens observasjon (valgfritt)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254EF24A" w14:textId="77777777" w:rsidR="00B84DB4" w:rsidRDefault="12DD0BA3" w:rsidP="00E233CF">
            <w:pPr>
              <w:rPr>
                <w:rFonts w:cstheme="minorHAnsi"/>
                <w:b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Undervisningen foregår ved:</w:t>
            </w:r>
          </w:p>
          <w:p w14:paraId="1D91B163" w14:textId="288EBE5F" w:rsidR="00B84DB4" w:rsidRPr="00E233CF" w:rsidRDefault="00B84DB4" w:rsidP="00E233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Fag</w:t>
            </w:r>
            <w:r w:rsidR="00AC2A87">
              <w:rPr>
                <w:rFonts w:cstheme="minorHAnsi"/>
                <w:b/>
                <w:sz w:val="20"/>
                <w:szCs w:val="20"/>
              </w:rPr>
              <w:t>/emne</w:t>
            </w:r>
          </w:p>
          <w:p w14:paraId="794EED84" w14:textId="77777777" w:rsidR="00B84DB4" w:rsidRPr="00E233CF" w:rsidRDefault="00B84DB4" w:rsidP="00E233C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Læringsarena</w:t>
            </w:r>
          </w:p>
        </w:tc>
        <w:tc>
          <w:tcPr>
            <w:tcW w:w="3856" w:type="dxa"/>
            <w:vMerge w:val="restart"/>
            <w:shd w:val="clear" w:color="auto" w:fill="D9D9D9" w:themeFill="background1" w:themeFillShade="D9"/>
          </w:tcPr>
          <w:p w14:paraId="63FAD6E3" w14:textId="2CE90EEC" w:rsidR="00B84DB4" w:rsidRPr="00E233CF" w:rsidRDefault="12DD0BA3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 xml:space="preserve">Pedagogiske og yrkesdidaktiske temaområder du </w:t>
            </w:r>
            <w:proofErr w:type="gramStart"/>
            <w:r w:rsidRPr="12DD0BA3">
              <w:rPr>
                <w:b/>
                <w:bCs/>
                <w:sz w:val="20"/>
                <w:szCs w:val="20"/>
              </w:rPr>
              <w:t>fokuserer</w:t>
            </w:r>
            <w:proofErr w:type="gramEnd"/>
            <w:r w:rsidRPr="12DD0BA3">
              <w:rPr>
                <w:b/>
                <w:bCs/>
                <w:sz w:val="20"/>
                <w:szCs w:val="20"/>
              </w:rPr>
              <w:t xml:space="preserve"> på - se praksisguiden om anvisninger for faglig innhold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2912BF13" w14:textId="77777777" w:rsidR="00B84DB4" w:rsidRPr="00E233CF" w:rsidRDefault="00B84DB4" w:rsidP="00A21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Når gjennomføres f</w:t>
            </w:r>
            <w:r w:rsidRPr="00E233CF">
              <w:rPr>
                <w:rFonts w:cstheme="minorHAnsi"/>
                <w:b/>
                <w:sz w:val="20"/>
                <w:szCs w:val="20"/>
              </w:rPr>
              <w:t>ør</w:t>
            </w:r>
            <w:r w:rsidR="00A215D6">
              <w:rPr>
                <w:rFonts w:cstheme="minorHAnsi"/>
                <w:b/>
                <w:sz w:val="20"/>
                <w:szCs w:val="20"/>
              </w:rPr>
              <w:t>- og etter-</w:t>
            </w:r>
            <w:r w:rsidRPr="00E233CF">
              <w:rPr>
                <w:rFonts w:cstheme="minorHAnsi"/>
                <w:b/>
                <w:sz w:val="20"/>
                <w:szCs w:val="20"/>
              </w:rPr>
              <w:t>veiledning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</w:tcPr>
          <w:p w14:paraId="4F38F200" w14:textId="2F818EE5" w:rsidR="00B84DB4" w:rsidRPr="00E233CF" w:rsidRDefault="12DD0BA3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Deltakelse på andre aktiviteter som er relevante for fagskolen</w:t>
            </w:r>
          </w:p>
        </w:tc>
      </w:tr>
      <w:tr w:rsidR="00B84DB4" w:rsidRPr="00E233CF" w14:paraId="7D04C3AD" w14:textId="77777777" w:rsidTr="000701D0">
        <w:trPr>
          <w:trHeight w:val="433"/>
          <w:tblHeader/>
        </w:trPr>
        <w:tc>
          <w:tcPr>
            <w:tcW w:w="851" w:type="dxa"/>
            <w:gridSpan w:val="2"/>
            <w:vMerge/>
          </w:tcPr>
          <w:p w14:paraId="24429736" w14:textId="77777777" w:rsidR="00B84DB4" w:rsidRPr="00E233CF" w:rsidRDefault="00B84DB4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29AFA798" w14:textId="77777777" w:rsidR="00B84DB4" w:rsidRPr="00E233CF" w:rsidRDefault="00B84DB4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D35CE" w14:textId="14CB45DF" w:rsidR="00B84DB4" w:rsidRPr="00E233CF" w:rsidRDefault="12DD0BA3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Innhold i undervisning som er veiledet 8 timer m/ praksislærers tilstedeværelse</w:t>
            </w:r>
          </w:p>
        </w:tc>
        <w:tc>
          <w:tcPr>
            <w:tcW w:w="2126" w:type="dxa"/>
            <w:vMerge/>
          </w:tcPr>
          <w:p w14:paraId="3FC5F388" w14:textId="77777777" w:rsidR="00B84DB4" w:rsidRDefault="00B84DB4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</w:tcPr>
          <w:p w14:paraId="281C7E20" w14:textId="77777777" w:rsidR="00B84DB4" w:rsidRPr="00E233CF" w:rsidRDefault="00B84DB4" w:rsidP="00BF6B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1F63AB" w14:textId="77777777" w:rsidR="00B84DB4" w:rsidRDefault="00B84DB4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173F935B" w14:textId="77777777" w:rsidR="00B84DB4" w:rsidRPr="00E233CF" w:rsidRDefault="00B84DB4" w:rsidP="00337C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15D6" w:rsidRPr="000701D0" w14:paraId="5302B78E" w14:textId="77777777" w:rsidTr="000701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3B7D6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7406D79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4A7E7" w14:textId="404D573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69A26CF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CF772A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14:paraId="4C1B674A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66456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2B01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79C05B5A" w14:textId="77777777" w:rsidTr="000701D0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89589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9D5F2B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C983" w14:textId="77777777" w:rsidR="00A215D6" w:rsidRPr="000701D0" w:rsidRDefault="00A215D6" w:rsidP="008330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3E379F13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DE78BC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4FCAC686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2ED0D5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4029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46B846CD" w14:textId="77777777" w:rsidTr="000701D0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637D92A4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6F7CA9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70E4C7D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A99433C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B516E2" w14:textId="77777777" w:rsidR="00A215D6" w:rsidRPr="000701D0" w:rsidRDefault="00A215D6" w:rsidP="00F23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23BBDE3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06283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2C81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071A94D9" w14:textId="77777777" w:rsidTr="000701D0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0FC91" w14:textId="77777777" w:rsidR="00A215D6" w:rsidRPr="000701D0" w:rsidRDefault="00A215D6" w:rsidP="00B808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661533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82D28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3BF91306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5BAF8F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216AEDBF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2F8856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1DD1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5126B5DA" w14:textId="77777777" w:rsidTr="000701D0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1CD0BF8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50F957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77A6D0E" w14:textId="77777777" w:rsidR="00A215D6" w:rsidRPr="000701D0" w:rsidRDefault="00A215D6" w:rsidP="008330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EB65B85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E1E851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599A2D96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3BC3F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6DD0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12F50406" w14:textId="77777777" w:rsidTr="000701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B5E9C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96E86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1DB15" w14:textId="77777777" w:rsidR="00A215D6" w:rsidRPr="000701D0" w:rsidRDefault="00A215D6" w:rsidP="008330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D9E6449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7A0C14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52E37A7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19DA15" w14:textId="77777777" w:rsidR="00A215D6" w:rsidRPr="000701D0" w:rsidRDefault="00A215D6" w:rsidP="001565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3E5C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0490B2F2" w14:textId="77777777" w:rsidTr="000701D0"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CA82149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3911D5D2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C44AD21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1B2D501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A277AE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7D632D8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6939DA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DD0835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7838F441" w14:textId="77777777" w:rsidTr="000701D0">
        <w:tc>
          <w:tcPr>
            <w:tcW w:w="426" w:type="dxa"/>
            <w:tcBorders>
              <w:left w:val="single" w:sz="4" w:space="0" w:color="auto"/>
            </w:tcBorders>
          </w:tcPr>
          <w:p w14:paraId="3E2DB1A6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7A050EEF" w14:textId="77777777" w:rsidR="00A215D6" w:rsidRPr="000701D0" w:rsidRDefault="00A215D6" w:rsidP="008330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F1ADAAA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4437EB4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609C28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41535910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8C8CEF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0789A8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674C4553" w14:textId="77777777" w:rsidTr="000701D0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BFF5621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97F4D9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5998FFE6" w14:textId="77777777" w:rsidR="00A215D6" w:rsidRPr="000701D0" w:rsidRDefault="00A215D6" w:rsidP="00751AC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5D9DF6F1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1753F8" w14:textId="77777777" w:rsidR="00A215D6" w:rsidRPr="000701D0" w:rsidRDefault="00A215D6" w:rsidP="001565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69FD1174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39078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12B4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15D6" w:rsidRPr="000701D0" w14:paraId="4255C576" w14:textId="77777777" w:rsidTr="000701D0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C7B5C" w14:textId="77777777" w:rsidR="00A215D6" w:rsidRPr="000701D0" w:rsidRDefault="00A215D6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01D0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E55C14" w14:textId="77777777" w:rsidR="00A215D6" w:rsidRPr="000701D0" w:rsidRDefault="00A215D6" w:rsidP="00916C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3539" w14:textId="77777777" w:rsidR="00A215D6" w:rsidRPr="000701D0" w:rsidRDefault="00A215D6" w:rsidP="00751A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39A889E6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BF0D42" w14:textId="77777777" w:rsidR="00A215D6" w:rsidRPr="000701D0" w:rsidRDefault="00A21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96C5924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A4B4CF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5745" w14:textId="77777777" w:rsidR="00A215D6" w:rsidRPr="000701D0" w:rsidRDefault="00A215D6" w:rsidP="00FF3F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0CA5E5" w14:textId="154E3B3E" w:rsidR="12DD0BA3" w:rsidRDefault="12DD0BA3"/>
    <w:p w14:paraId="006BE85E" w14:textId="5F3C57C8" w:rsidR="00C47D14" w:rsidRDefault="00126B26" w:rsidP="000701D0">
      <w:pPr>
        <w:pStyle w:val="NoSpacing"/>
        <w:rPr>
          <w:rFonts w:cstheme="minorHAnsi"/>
          <w:b/>
        </w:rPr>
      </w:pPr>
      <w:r w:rsidRPr="00E233CF">
        <w:rPr>
          <w:rFonts w:cstheme="minorHAnsi"/>
          <w:b/>
        </w:rPr>
        <w:t xml:space="preserve">Dato: </w:t>
      </w:r>
      <w:r w:rsidR="00A215D6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="00A215D6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Pr="00E233CF">
        <w:rPr>
          <w:rFonts w:cstheme="minorHAnsi"/>
          <w:b/>
        </w:rPr>
        <w:t>Signatur student</w:t>
      </w:r>
      <w:r w:rsidR="003803A5">
        <w:rPr>
          <w:rFonts w:cstheme="minorHAnsi"/>
          <w:b/>
        </w:rPr>
        <w:t>:</w:t>
      </w:r>
      <w:r w:rsidRPr="00E233CF">
        <w:rPr>
          <w:rFonts w:cstheme="minorHAnsi"/>
          <w:b/>
        </w:rPr>
        <w:t xml:space="preserve"> </w:t>
      </w:r>
      <w:r w:rsidR="000701D0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="00A215D6">
        <w:rPr>
          <w:rFonts w:cstheme="minorHAnsi"/>
          <w:b/>
        </w:rPr>
        <w:tab/>
      </w:r>
      <w:r w:rsidR="000701D0">
        <w:rPr>
          <w:rFonts w:cstheme="minorHAnsi"/>
          <w:b/>
        </w:rPr>
        <w:tab/>
      </w:r>
      <w:r w:rsidR="00A215D6">
        <w:rPr>
          <w:rFonts w:cstheme="minorHAnsi"/>
          <w:b/>
        </w:rPr>
        <w:tab/>
      </w:r>
      <w:r w:rsidRPr="00E233CF">
        <w:rPr>
          <w:rFonts w:cstheme="minorHAnsi"/>
          <w:b/>
        </w:rPr>
        <w:t>Signatur praksislærer:</w:t>
      </w:r>
      <w:r w:rsidR="003803A5">
        <w:rPr>
          <w:rFonts w:cstheme="minorHAnsi"/>
          <w:b/>
        </w:rPr>
        <w:t xml:space="preserve"> </w:t>
      </w:r>
    </w:p>
    <w:sectPr w:rsidR="00C47D14" w:rsidSect="00070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4" w:right="1103" w:bottom="1985" w:left="1417" w:header="56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DE26" w14:textId="77777777" w:rsidR="006A6DB2" w:rsidRDefault="006A6DB2" w:rsidP="00116105">
      <w:pPr>
        <w:spacing w:line="240" w:lineRule="auto"/>
      </w:pPr>
      <w:r>
        <w:separator/>
      </w:r>
    </w:p>
  </w:endnote>
  <w:endnote w:type="continuationSeparator" w:id="0">
    <w:p w14:paraId="27F08835" w14:textId="77777777" w:rsidR="006A6DB2" w:rsidRDefault="006A6DB2" w:rsidP="0011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9BE1" w14:textId="77777777" w:rsidR="000701D0" w:rsidRDefault="00070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EF3B" w14:textId="3294F336" w:rsidR="00751AC2" w:rsidRPr="00560BCF" w:rsidRDefault="00560BCF" w:rsidP="00560BCF">
    <w:pPr>
      <w:pStyle w:val="Footer"/>
      <w:pBdr>
        <w:top w:val="single" w:sz="4" w:space="1" w:color="auto"/>
      </w:pBdr>
      <w:rPr>
        <w:rFonts w:eastAsia="Times New Roman"/>
        <w:sz w:val="20"/>
        <w:szCs w:val="20"/>
      </w:rPr>
    </w:pPr>
    <w:r w:rsidRPr="005A2C4A">
      <w:rPr>
        <w:sz w:val="20"/>
        <w:szCs w:val="20"/>
      </w:rPr>
      <w:t>OsloMet</w:t>
    </w:r>
    <w:r>
      <w:rPr>
        <w:sz w:val="20"/>
        <w:szCs w:val="20"/>
      </w:rPr>
      <w:t xml:space="preserve"> – PPF</w:t>
    </w:r>
    <w:r w:rsidRPr="005A2C4A">
      <w:rPr>
        <w:sz w:val="20"/>
        <w:szCs w:val="20"/>
      </w:rPr>
      <w:tab/>
    </w:r>
    <w:r>
      <w:rPr>
        <w:sz w:val="20"/>
        <w:szCs w:val="20"/>
      </w:rPr>
      <w:tab/>
    </w:r>
    <w:r w:rsidRPr="005A2C4A">
      <w:rPr>
        <w:sz w:val="20"/>
        <w:szCs w:val="20"/>
      </w:rPr>
      <w:t xml:space="preserve">Versjonsdato: </w:t>
    </w:r>
    <w:r>
      <w:rPr>
        <w:sz w:val="20"/>
        <w:szCs w:val="20"/>
      </w:rPr>
      <w:t>17.08.2020</w:t>
    </w:r>
    <w:r w:rsidRPr="005A2C4A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A2C4A">
      <w:rPr>
        <w:sz w:val="20"/>
        <w:szCs w:val="20"/>
      </w:rPr>
      <w:t xml:space="preserve">Side </w:t>
    </w:r>
    <w:r w:rsidRPr="005A2C4A">
      <w:rPr>
        <w:sz w:val="20"/>
        <w:szCs w:val="20"/>
      </w:rPr>
      <w:fldChar w:fldCharType="begin"/>
    </w:r>
    <w:r w:rsidRPr="005A2C4A">
      <w:rPr>
        <w:sz w:val="20"/>
        <w:szCs w:val="20"/>
      </w:rPr>
      <w:instrText xml:space="preserve"> PAGE  \* Arabic  \* MERGEFORMAT </w:instrText>
    </w:r>
    <w:r w:rsidRPr="005A2C4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5A2C4A">
      <w:rPr>
        <w:sz w:val="20"/>
        <w:szCs w:val="20"/>
      </w:rPr>
      <w:fldChar w:fldCharType="end"/>
    </w:r>
    <w:r w:rsidRPr="005A2C4A">
      <w:rPr>
        <w:sz w:val="20"/>
        <w:szCs w:val="20"/>
      </w:rPr>
      <w:t xml:space="preserve"> av </w:t>
    </w:r>
    <w:r w:rsidRPr="005A2C4A">
      <w:rPr>
        <w:noProof/>
        <w:sz w:val="20"/>
        <w:szCs w:val="20"/>
      </w:rPr>
      <w:fldChar w:fldCharType="begin"/>
    </w:r>
    <w:r w:rsidRPr="005A2C4A">
      <w:rPr>
        <w:noProof/>
        <w:sz w:val="20"/>
        <w:szCs w:val="20"/>
      </w:rPr>
      <w:instrText xml:space="preserve"> NUMPAGES  \* Arabic  \* MERGEFORMAT </w:instrText>
    </w:r>
    <w:r w:rsidRPr="005A2C4A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5A2C4A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74BD" w14:textId="77777777" w:rsidR="000701D0" w:rsidRDefault="0007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287F" w14:textId="77777777" w:rsidR="006A6DB2" w:rsidRDefault="006A6DB2" w:rsidP="00116105">
      <w:pPr>
        <w:spacing w:line="240" w:lineRule="auto"/>
      </w:pPr>
      <w:r>
        <w:separator/>
      </w:r>
    </w:p>
  </w:footnote>
  <w:footnote w:type="continuationSeparator" w:id="0">
    <w:p w14:paraId="37003EB6" w14:textId="77777777" w:rsidR="006A6DB2" w:rsidRDefault="006A6DB2" w:rsidP="0011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B400" w14:textId="77777777" w:rsidR="000701D0" w:rsidRDefault="00070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7C68" w14:textId="77777777" w:rsidR="000701D0" w:rsidRDefault="00070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FDD" w14:textId="77777777" w:rsidR="000701D0" w:rsidRDefault="0007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2074A"/>
    <w:multiLevelType w:val="hybridMultilevel"/>
    <w:tmpl w:val="937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E03F3"/>
    <w:multiLevelType w:val="hybridMultilevel"/>
    <w:tmpl w:val="6C98703A"/>
    <w:lvl w:ilvl="0" w:tplc="06AAF6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D5"/>
    <w:rsid w:val="0002621C"/>
    <w:rsid w:val="000527BF"/>
    <w:rsid w:val="000701D0"/>
    <w:rsid w:val="000F2D86"/>
    <w:rsid w:val="000F6BE6"/>
    <w:rsid w:val="00116105"/>
    <w:rsid w:val="00126B26"/>
    <w:rsid w:val="00156577"/>
    <w:rsid w:val="001D54E2"/>
    <w:rsid w:val="001F0C74"/>
    <w:rsid w:val="002154C2"/>
    <w:rsid w:val="002C7E34"/>
    <w:rsid w:val="002E0EFB"/>
    <w:rsid w:val="002F0E4C"/>
    <w:rsid w:val="0030083F"/>
    <w:rsid w:val="00337C64"/>
    <w:rsid w:val="003803A5"/>
    <w:rsid w:val="003B5E54"/>
    <w:rsid w:val="003C0753"/>
    <w:rsid w:val="00443268"/>
    <w:rsid w:val="00523ABF"/>
    <w:rsid w:val="005513A0"/>
    <w:rsid w:val="00560A3A"/>
    <w:rsid w:val="00560BCF"/>
    <w:rsid w:val="005758AE"/>
    <w:rsid w:val="00591258"/>
    <w:rsid w:val="005B5FD5"/>
    <w:rsid w:val="00633882"/>
    <w:rsid w:val="00634A1B"/>
    <w:rsid w:val="006544AA"/>
    <w:rsid w:val="00697DAD"/>
    <w:rsid w:val="006A6DB2"/>
    <w:rsid w:val="00717EEE"/>
    <w:rsid w:val="00751AC2"/>
    <w:rsid w:val="007C73FB"/>
    <w:rsid w:val="007D07FF"/>
    <w:rsid w:val="007F7A7A"/>
    <w:rsid w:val="008330E0"/>
    <w:rsid w:val="008537DD"/>
    <w:rsid w:val="00865B3D"/>
    <w:rsid w:val="00866F89"/>
    <w:rsid w:val="008A7645"/>
    <w:rsid w:val="008D1906"/>
    <w:rsid w:val="008D5F19"/>
    <w:rsid w:val="009312EC"/>
    <w:rsid w:val="00931B14"/>
    <w:rsid w:val="00942290"/>
    <w:rsid w:val="00982A2E"/>
    <w:rsid w:val="009F0983"/>
    <w:rsid w:val="00A215D6"/>
    <w:rsid w:val="00A310DB"/>
    <w:rsid w:val="00A967FD"/>
    <w:rsid w:val="00AC2A87"/>
    <w:rsid w:val="00AE48A8"/>
    <w:rsid w:val="00B33E8D"/>
    <w:rsid w:val="00B808F6"/>
    <w:rsid w:val="00B84DB4"/>
    <w:rsid w:val="00B96D67"/>
    <w:rsid w:val="00BF6BAC"/>
    <w:rsid w:val="00BF77E6"/>
    <w:rsid w:val="00C3237D"/>
    <w:rsid w:val="00C37C61"/>
    <w:rsid w:val="00C47D14"/>
    <w:rsid w:val="00C57B54"/>
    <w:rsid w:val="00CF737F"/>
    <w:rsid w:val="00D32CD5"/>
    <w:rsid w:val="00D659A7"/>
    <w:rsid w:val="00D70145"/>
    <w:rsid w:val="00E233CF"/>
    <w:rsid w:val="00E52B3F"/>
    <w:rsid w:val="00E54314"/>
    <w:rsid w:val="00EE5317"/>
    <w:rsid w:val="00F23CB2"/>
    <w:rsid w:val="00F44C2B"/>
    <w:rsid w:val="00F54BF0"/>
    <w:rsid w:val="00F80BA0"/>
    <w:rsid w:val="00FB5E88"/>
    <w:rsid w:val="00FF3F48"/>
    <w:rsid w:val="12DD0BA3"/>
    <w:rsid w:val="4869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1E26F4"/>
  <w15:docId w15:val="{CE2E3DEE-53F1-4FA1-A3FD-E1D1882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CF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105"/>
  </w:style>
  <w:style w:type="paragraph" w:styleId="Footer">
    <w:name w:val="footer"/>
    <w:basedOn w:val="Normal"/>
    <w:link w:val="FooterChar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105"/>
  </w:style>
  <w:style w:type="paragraph" w:styleId="NoSpacing">
    <w:name w:val="No Spacing"/>
    <w:uiPriority w:val="1"/>
    <w:qFormat/>
    <w:rsid w:val="00982A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3CF"/>
    <w:pPr>
      <w:ind w:left="720"/>
      <w:contextualSpacing/>
    </w:pPr>
  </w:style>
  <w:style w:type="character" w:customStyle="1" w:styleId="fontstyle01">
    <w:name w:val="fontstyle01"/>
    <w:basedOn w:val="DefaultParagraphFont"/>
    <w:rsid w:val="00B808F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031C4EFD3E04DB1076AC37F2853F2" ma:contentTypeVersion="2" ma:contentTypeDescription="Opprett et nytt dokument." ma:contentTypeScope="" ma:versionID="1d0f2c46c38395f57c926a81b8f99547">
  <xsd:schema xmlns:xsd="http://www.w3.org/2001/XMLSchema" xmlns:xs="http://www.w3.org/2001/XMLSchema" xmlns:p="http://schemas.microsoft.com/office/2006/metadata/properties" xmlns:ns3="cbb55861-1696-4704-8775-96cda85d44dc" targetNamespace="http://schemas.microsoft.com/office/2006/metadata/properties" ma:root="true" ma:fieldsID="878fe389f3c48cce8f3c60751b354588" ns3:_="">
    <xsd:import namespace="cbb55861-1696-4704-8775-96cda85d4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55861-1696-4704-8775-96cda85d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03405-4157-41AA-89ED-E56B617B0966}">
  <ds:schemaRefs>
    <ds:schemaRef ds:uri="cbb55861-1696-4704-8775-96cda85d44dc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14B30C-2808-4D2C-8358-A64A8293E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55861-1696-4704-8775-96cda85d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0B961-63A4-4D44-BB9D-3F316C733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Elin Varne</cp:lastModifiedBy>
  <cp:revision>5</cp:revision>
  <dcterms:created xsi:type="dcterms:W3CDTF">2019-08-23T05:05:00Z</dcterms:created>
  <dcterms:modified xsi:type="dcterms:W3CDTF">2020-08-16T11:25:00Z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0x010100DF7031C4EFD3E04DB1076AC37F2853F2</vt:lpwstr>
  </property>
</Properties>
</file>